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A7" w:rsidRDefault="00D8420F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E55A2" w:rsidRPr="008E55A2">
        <w:rPr>
          <w:rFonts w:ascii="Times New Roman" w:hAnsi="Times New Roman" w:cs="Times New Roman"/>
          <w:b/>
          <w:sz w:val="28"/>
          <w:szCs w:val="28"/>
        </w:rPr>
        <w:t>остоялось заседание</w:t>
      </w:r>
    </w:p>
    <w:p w:rsidR="00E73EA7" w:rsidRDefault="008E55A2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A2">
        <w:rPr>
          <w:rFonts w:ascii="Times New Roman" w:hAnsi="Times New Roman" w:cs="Times New Roman"/>
          <w:b/>
          <w:sz w:val="28"/>
          <w:szCs w:val="28"/>
        </w:rPr>
        <w:t>комиссии по координации работы по противодейст</w:t>
      </w:r>
      <w:r w:rsidR="00E73EA7">
        <w:rPr>
          <w:rFonts w:ascii="Times New Roman" w:hAnsi="Times New Roman" w:cs="Times New Roman"/>
          <w:b/>
          <w:sz w:val="28"/>
          <w:szCs w:val="28"/>
        </w:rPr>
        <w:t xml:space="preserve">вию коррупции </w:t>
      </w:r>
    </w:p>
    <w:p w:rsidR="008E55A2" w:rsidRDefault="00E73EA7" w:rsidP="00E73EA7">
      <w:pPr>
        <w:widowControl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Алтайском крае</w:t>
      </w:r>
    </w:p>
    <w:p w:rsidR="008E55A2" w:rsidRDefault="008E55A2" w:rsidP="004078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EB" w:rsidRDefault="00E43300" w:rsidP="008F13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386BAE" w:rsidRPr="00386BAE">
        <w:rPr>
          <w:rFonts w:ascii="Times New Roman" w:hAnsi="Times New Roman" w:cs="Times New Roman"/>
          <w:sz w:val="28"/>
          <w:szCs w:val="28"/>
        </w:rPr>
        <w:t xml:space="preserve"> </w:t>
      </w:r>
      <w:r w:rsidR="006A0556" w:rsidRPr="006A0556">
        <w:rPr>
          <w:rFonts w:ascii="Times New Roman" w:hAnsi="Times New Roman" w:cs="Times New Roman"/>
          <w:sz w:val="28"/>
          <w:szCs w:val="28"/>
        </w:rPr>
        <w:t>Председателя Правительства Алтай</w:t>
      </w:r>
      <w:r>
        <w:rPr>
          <w:rFonts w:ascii="Times New Roman" w:hAnsi="Times New Roman" w:cs="Times New Roman"/>
          <w:sz w:val="28"/>
          <w:szCs w:val="28"/>
        </w:rPr>
        <w:t>ского края –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телем</w:t>
      </w:r>
      <w:r w:rsidR="006A0556" w:rsidRPr="006A0556">
        <w:rPr>
          <w:rFonts w:ascii="Times New Roman" w:hAnsi="Times New Roman" w:cs="Times New Roman"/>
          <w:sz w:val="28"/>
          <w:szCs w:val="28"/>
        </w:rPr>
        <w:t xml:space="preserve"> Администрации Губернатора и Правительства Алтайского края</w:t>
      </w:r>
      <w:r w:rsidR="009C1EEC">
        <w:rPr>
          <w:rFonts w:ascii="Times New Roman" w:hAnsi="Times New Roman" w:cs="Times New Roman"/>
          <w:sz w:val="28"/>
          <w:szCs w:val="28"/>
        </w:rPr>
        <w:t xml:space="preserve"> </w:t>
      </w:r>
      <w:r w:rsidR="003D07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1EEC" w:rsidRPr="00700E2A">
        <w:rPr>
          <w:rFonts w:ascii="Times New Roman" w:hAnsi="Times New Roman" w:cs="Times New Roman"/>
          <w:b/>
          <w:sz w:val="28"/>
          <w:szCs w:val="28"/>
        </w:rPr>
        <w:t>Вита</w:t>
      </w:r>
      <w:r>
        <w:rPr>
          <w:rFonts w:ascii="Times New Roman" w:hAnsi="Times New Roman" w:cs="Times New Roman"/>
          <w:b/>
          <w:sz w:val="28"/>
          <w:szCs w:val="28"/>
        </w:rPr>
        <w:t>лием</w:t>
      </w:r>
      <w:r w:rsidR="00D84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420F">
        <w:rPr>
          <w:rFonts w:ascii="Times New Roman" w:hAnsi="Times New Roman" w:cs="Times New Roman"/>
          <w:b/>
          <w:sz w:val="28"/>
          <w:szCs w:val="28"/>
        </w:rPr>
        <w:t>Снесар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proofErr w:type="spellEnd"/>
      <w:r w:rsidR="00700E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 октября 2021 года про</w:t>
      </w:r>
      <w:r w:rsidR="00D8420F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521704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522B1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1704">
        <w:rPr>
          <w:rFonts w:ascii="Times New Roman" w:hAnsi="Times New Roman" w:cs="Times New Roman"/>
          <w:sz w:val="28"/>
          <w:szCs w:val="28"/>
        </w:rPr>
        <w:t>по координации работы по противодейс</w:t>
      </w:r>
      <w:r w:rsidR="008F13E9">
        <w:rPr>
          <w:rFonts w:ascii="Times New Roman" w:hAnsi="Times New Roman" w:cs="Times New Roman"/>
          <w:sz w:val="28"/>
          <w:szCs w:val="28"/>
        </w:rPr>
        <w:t xml:space="preserve">твию коррупции в Алтайском крае, где рассмотрен </w:t>
      </w:r>
      <w:r w:rsidR="00B95C56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F161EB">
        <w:rPr>
          <w:rFonts w:ascii="Times New Roman" w:hAnsi="Times New Roman" w:cs="Times New Roman"/>
          <w:sz w:val="28"/>
          <w:szCs w:val="28"/>
        </w:rPr>
        <w:t>о</w:t>
      </w:r>
      <w:r w:rsidR="008F13E9">
        <w:rPr>
          <w:rFonts w:ascii="Times New Roman" w:hAnsi="Times New Roman" w:cs="Times New Roman"/>
          <w:sz w:val="28"/>
          <w:szCs w:val="28"/>
        </w:rPr>
        <w:t>б эффективности реализации мер</w:t>
      </w:r>
      <w:r w:rsidR="00D80226">
        <w:rPr>
          <w:rFonts w:ascii="Times New Roman" w:hAnsi="Times New Roman" w:cs="Times New Roman"/>
          <w:sz w:val="28"/>
          <w:szCs w:val="28"/>
        </w:rPr>
        <w:t xml:space="preserve"> </w:t>
      </w:r>
      <w:r w:rsidR="00F161EB" w:rsidRPr="00F161EB">
        <w:rPr>
          <w:rFonts w:ascii="Times New Roman" w:hAnsi="Times New Roman" w:cs="Times New Roman"/>
          <w:sz w:val="28"/>
          <w:szCs w:val="28"/>
        </w:rPr>
        <w:t>по предупреждению коррупционных проявлений в области ветеринарии, а также деятельности пр</w:t>
      </w:r>
      <w:r w:rsidR="00F161EB" w:rsidRPr="00F161EB">
        <w:rPr>
          <w:rFonts w:ascii="Times New Roman" w:hAnsi="Times New Roman" w:cs="Times New Roman"/>
          <w:sz w:val="28"/>
          <w:szCs w:val="28"/>
        </w:rPr>
        <w:t>а</w:t>
      </w:r>
      <w:r w:rsidR="00F161EB" w:rsidRPr="00F161EB">
        <w:rPr>
          <w:rFonts w:ascii="Times New Roman" w:hAnsi="Times New Roman" w:cs="Times New Roman"/>
          <w:sz w:val="28"/>
          <w:szCs w:val="28"/>
        </w:rPr>
        <w:t>воохранительных органов по выявлению и расследованию преступлений в данной сфере.</w:t>
      </w:r>
      <w:proofErr w:type="gramEnd"/>
    </w:p>
    <w:p w:rsidR="00B95C56" w:rsidRPr="00B95C56" w:rsidRDefault="00B95C56" w:rsidP="008B69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C56">
        <w:rPr>
          <w:rFonts w:ascii="Times New Roman" w:hAnsi="Times New Roman" w:cs="Times New Roman"/>
          <w:b/>
          <w:sz w:val="28"/>
          <w:szCs w:val="28"/>
        </w:rPr>
        <w:t>Виталий Снесарь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B51">
        <w:rPr>
          <w:rFonts w:ascii="Times New Roman" w:hAnsi="Times New Roman" w:cs="Times New Roman"/>
          <w:sz w:val="28"/>
          <w:szCs w:val="28"/>
        </w:rPr>
        <w:t>отметил важность проведения профилактических м</w:t>
      </w:r>
      <w:r w:rsidR="00F90B51">
        <w:rPr>
          <w:rFonts w:ascii="Times New Roman" w:hAnsi="Times New Roman" w:cs="Times New Roman"/>
          <w:sz w:val="28"/>
          <w:szCs w:val="28"/>
        </w:rPr>
        <w:t>е</w:t>
      </w:r>
      <w:r w:rsidR="00F90B51">
        <w:rPr>
          <w:rFonts w:ascii="Times New Roman" w:hAnsi="Times New Roman" w:cs="Times New Roman"/>
          <w:sz w:val="28"/>
          <w:szCs w:val="28"/>
        </w:rPr>
        <w:t xml:space="preserve">роприятий в </w:t>
      </w:r>
      <w:r w:rsidRPr="00B95C56">
        <w:rPr>
          <w:rFonts w:ascii="Times New Roman" w:hAnsi="Times New Roman" w:cs="Times New Roman"/>
          <w:sz w:val="28"/>
          <w:szCs w:val="28"/>
        </w:rPr>
        <w:t>сфере ветеринарии</w:t>
      </w:r>
      <w:r w:rsidR="00F90B51">
        <w:rPr>
          <w:rFonts w:ascii="Times New Roman" w:hAnsi="Times New Roman" w:cs="Times New Roman"/>
          <w:sz w:val="28"/>
          <w:szCs w:val="28"/>
        </w:rPr>
        <w:t>.</w:t>
      </w:r>
      <w:r w:rsidR="00E6412A" w:rsidRPr="00E6412A">
        <w:t xml:space="preserve"> </w:t>
      </w:r>
      <w:proofErr w:type="gramStart"/>
      <w:r w:rsidR="00E6412A" w:rsidRPr="00E6412A">
        <w:rPr>
          <w:rFonts w:ascii="Times New Roman" w:hAnsi="Times New Roman" w:cs="Times New Roman"/>
          <w:sz w:val="28"/>
          <w:szCs w:val="28"/>
        </w:rPr>
        <w:t>Незаконные действия должностных лиц с</w:t>
      </w:r>
      <w:r w:rsidR="00E6412A" w:rsidRPr="00E6412A">
        <w:rPr>
          <w:rFonts w:ascii="Times New Roman" w:hAnsi="Times New Roman" w:cs="Times New Roman"/>
          <w:sz w:val="28"/>
          <w:szCs w:val="28"/>
        </w:rPr>
        <w:t>о</w:t>
      </w:r>
      <w:r w:rsidR="00E6412A" w:rsidRPr="00E6412A">
        <w:rPr>
          <w:rFonts w:ascii="Times New Roman" w:hAnsi="Times New Roman" w:cs="Times New Roman"/>
          <w:sz w:val="28"/>
          <w:szCs w:val="28"/>
        </w:rPr>
        <w:t xml:space="preserve">здают опасность при реализации </w:t>
      </w:r>
      <w:proofErr w:type="spellStart"/>
      <w:r w:rsidR="00E6412A" w:rsidRPr="00E6412A">
        <w:rPr>
          <w:rFonts w:ascii="Times New Roman" w:hAnsi="Times New Roman" w:cs="Times New Roman"/>
          <w:sz w:val="28"/>
          <w:szCs w:val="28"/>
        </w:rPr>
        <w:t>сельхозсырья</w:t>
      </w:r>
      <w:proofErr w:type="spellEnd"/>
      <w:r w:rsidR="00E6412A" w:rsidRPr="00E6412A">
        <w:rPr>
          <w:rFonts w:ascii="Times New Roman" w:hAnsi="Times New Roman" w:cs="Times New Roman"/>
          <w:sz w:val="28"/>
          <w:szCs w:val="28"/>
        </w:rPr>
        <w:t>, не отвечающего ветеринарно-санитарным нормам, соблюдение которых необходимо для защиты граждан от заражения болезнями.</w:t>
      </w:r>
      <w:proofErr w:type="gramEnd"/>
      <w:r w:rsidR="008B6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C56">
        <w:rPr>
          <w:rFonts w:ascii="Times New Roman" w:hAnsi="Times New Roman" w:cs="Times New Roman"/>
          <w:sz w:val="28"/>
          <w:szCs w:val="28"/>
        </w:rPr>
        <w:t>По информации ГУ МВД России по Алтайскому краю преступления, совершаемые ветеринарными врачами, регистрируются еж</w:t>
      </w:r>
      <w:r w:rsidRPr="00B95C56">
        <w:rPr>
          <w:rFonts w:ascii="Times New Roman" w:hAnsi="Times New Roman" w:cs="Times New Roman"/>
          <w:sz w:val="28"/>
          <w:szCs w:val="28"/>
        </w:rPr>
        <w:t>е</w:t>
      </w:r>
      <w:r w:rsidR="008F13E9">
        <w:rPr>
          <w:rFonts w:ascii="Times New Roman" w:hAnsi="Times New Roman" w:cs="Times New Roman"/>
          <w:sz w:val="28"/>
          <w:szCs w:val="28"/>
        </w:rPr>
        <w:t>годно, однако в текущем году</w:t>
      </w:r>
      <w:r w:rsidRPr="00B95C56">
        <w:rPr>
          <w:rFonts w:ascii="Times New Roman" w:hAnsi="Times New Roman" w:cs="Times New Roman"/>
          <w:sz w:val="28"/>
          <w:szCs w:val="28"/>
        </w:rPr>
        <w:t xml:space="preserve"> отмечается резкий всплеск числа выявленных преступлений коррупционной направленности</w:t>
      </w:r>
      <w:r w:rsidR="008B69BD">
        <w:rPr>
          <w:rFonts w:ascii="Times New Roman" w:hAnsi="Times New Roman" w:cs="Times New Roman"/>
          <w:sz w:val="28"/>
          <w:szCs w:val="28"/>
        </w:rPr>
        <w:t xml:space="preserve"> </w:t>
      </w:r>
      <w:r w:rsidR="0046485D">
        <w:rPr>
          <w:rFonts w:ascii="Times New Roman" w:hAnsi="Times New Roman" w:cs="Times New Roman"/>
          <w:sz w:val="28"/>
          <w:szCs w:val="28"/>
        </w:rPr>
        <w:t>по</w:t>
      </w:r>
      <w:r w:rsidRPr="00B95C56">
        <w:rPr>
          <w:rFonts w:ascii="Times New Roman" w:hAnsi="Times New Roman" w:cs="Times New Roman"/>
          <w:sz w:val="28"/>
          <w:szCs w:val="28"/>
        </w:rPr>
        <w:t xml:space="preserve"> фактами</w:t>
      </w:r>
      <w:r w:rsidR="008F13E9">
        <w:rPr>
          <w:rFonts w:ascii="Times New Roman" w:hAnsi="Times New Roman" w:cs="Times New Roman"/>
          <w:sz w:val="28"/>
          <w:szCs w:val="28"/>
        </w:rPr>
        <w:t>,</w:t>
      </w:r>
      <w:r w:rsidRPr="00B95C56">
        <w:rPr>
          <w:rFonts w:ascii="Times New Roman" w:hAnsi="Times New Roman" w:cs="Times New Roman"/>
          <w:sz w:val="28"/>
          <w:szCs w:val="28"/>
        </w:rPr>
        <w:t xml:space="preserve"> </w:t>
      </w:r>
      <w:r w:rsidR="0046485D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Pr="00B95C56">
        <w:rPr>
          <w:rFonts w:ascii="Times New Roman" w:hAnsi="Times New Roman" w:cs="Times New Roman"/>
          <w:sz w:val="28"/>
          <w:szCs w:val="28"/>
        </w:rPr>
        <w:t>пол</w:t>
      </w:r>
      <w:r w:rsidRPr="00B95C56">
        <w:rPr>
          <w:rFonts w:ascii="Times New Roman" w:hAnsi="Times New Roman" w:cs="Times New Roman"/>
          <w:sz w:val="28"/>
          <w:szCs w:val="28"/>
        </w:rPr>
        <w:t>у</w:t>
      </w:r>
      <w:r w:rsidRPr="00B95C56">
        <w:rPr>
          <w:rFonts w:ascii="Times New Roman" w:hAnsi="Times New Roman" w:cs="Times New Roman"/>
          <w:sz w:val="28"/>
          <w:szCs w:val="28"/>
        </w:rPr>
        <w:t>че</w:t>
      </w:r>
      <w:r w:rsidR="0046485D">
        <w:rPr>
          <w:rFonts w:ascii="Times New Roman" w:hAnsi="Times New Roman" w:cs="Times New Roman"/>
          <w:sz w:val="28"/>
          <w:szCs w:val="28"/>
        </w:rPr>
        <w:t>нием</w:t>
      </w:r>
      <w:r w:rsidRPr="00B95C56">
        <w:rPr>
          <w:rFonts w:ascii="Times New Roman" w:hAnsi="Times New Roman" w:cs="Times New Roman"/>
          <w:sz w:val="28"/>
          <w:szCs w:val="28"/>
        </w:rPr>
        <w:t xml:space="preserve"> взяток ветеринарными врачами и иными должностными лицами вет</w:t>
      </w:r>
      <w:r w:rsidRPr="00B95C56">
        <w:rPr>
          <w:rFonts w:ascii="Times New Roman" w:hAnsi="Times New Roman" w:cs="Times New Roman"/>
          <w:sz w:val="28"/>
          <w:szCs w:val="28"/>
        </w:rPr>
        <w:t>е</w:t>
      </w:r>
      <w:r w:rsidRPr="00B95C56">
        <w:rPr>
          <w:rFonts w:ascii="Times New Roman" w:hAnsi="Times New Roman" w:cs="Times New Roman"/>
          <w:sz w:val="28"/>
          <w:szCs w:val="28"/>
        </w:rPr>
        <w:t>ринарной службы за выдачу ветеринарных свидетельств, а также иных сопр</w:t>
      </w:r>
      <w:r w:rsidRPr="00B95C56">
        <w:rPr>
          <w:rFonts w:ascii="Times New Roman" w:hAnsi="Times New Roman" w:cs="Times New Roman"/>
          <w:sz w:val="28"/>
          <w:szCs w:val="28"/>
        </w:rPr>
        <w:t>о</w:t>
      </w:r>
      <w:r w:rsidRPr="00B95C56">
        <w:rPr>
          <w:rFonts w:ascii="Times New Roman" w:hAnsi="Times New Roman" w:cs="Times New Roman"/>
          <w:sz w:val="28"/>
          <w:szCs w:val="28"/>
        </w:rPr>
        <w:t>водительных документов на реализацию продукции животного происхожд</w:t>
      </w:r>
      <w:r w:rsidRPr="00B95C56">
        <w:rPr>
          <w:rFonts w:ascii="Times New Roman" w:hAnsi="Times New Roman" w:cs="Times New Roman"/>
          <w:sz w:val="28"/>
          <w:szCs w:val="28"/>
        </w:rPr>
        <w:t>е</w:t>
      </w:r>
      <w:r w:rsidRPr="00B95C56">
        <w:rPr>
          <w:rFonts w:ascii="Times New Roman" w:hAnsi="Times New Roman" w:cs="Times New Roman"/>
          <w:sz w:val="28"/>
          <w:szCs w:val="28"/>
        </w:rPr>
        <w:t>ния без фактического ее осмотра и взятия</w:t>
      </w:r>
      <w:proofErr w:type="gramEnd"/>
      <w:r w:rsidRPr="00B95C56">
        <w:rPr>
          <w:rFonts w:ascii="Times New Roman" w:hAnsi="Times New Roman" w:cs="Times New Roman"/>
          <w:sz w:val="28"/>
          <w:szCs w:val="28"/>
        </w:rPr>
        <w:t xml:space="preserve"> проб. </w:t>
      </w:r>
    </w:p>
    <w:p w:rsidR="00D14173" w:rsidRPr="00824462" w:rsidRDefault="00ED6703" w:rsidP="0082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670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ED6703">
        <w:rPr>
          <w:rFonts w:ascii="Times New Roman" w:hAnsi="Times New Roman" w:cs="Times New Roman"/>
          <w:sz w:val="28"/>
          <w:szCs w:val="28"/>
        </w:rPr>
        <w:t>начальника управления ветеринарии Алтайского края</w:t>
      </w:r>
      <w:proofErr w:type="gramEnd"/>
      <w:r w:rsidRPr="00ED6703">
        <w:rPr>
          <w:rFonts w:ascii="Times New Roman" w:hAnsi="Times New Roman" w:cs="Times New Roman"/>
          <w:sz w:val="28"/>
          <w:szCs w:val="28"/>
        </w:rPr>
        <w:t xml:space="preserve"> </w:t>
      </w:r>
      <w:r w:rsidR="00433E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2504">
        <w:rPr>
          <w:rFonts w:ascii="Times New Roman" w:hAnsi="Times New Roman" w:cs="Times New Roman"/>
          <w:b/>
          <w:sz w:val="28"/>
          <w:szCs w:val="28"/>
        </w:rPr>
        <w:t xml:space="preserve">Анатолий </w:t>
      </w:r>
      <w:proofErr w:type="spellStart"/>
      <w:r w:rsidRPr="00EC2504">
        <w:rPr>
          <w:rFonts w:ascii="Times New Roman" w:hAnsi="Times New Roman" w:cs="Times New Roman"/>
          <w:b/>
          <w:sz w:val="28"/>
          <w:szCs w:val="28"/>
        </w:rPr>
        <w:t>Батюта</w:t>
      </w:r>
      <w:proofErr w:type="spellEnd"/>
      <w:r w:rsidRPr="00EC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70">
        <w:rPr>
          <w:rFonts w:ascii="Times New Roman" w:hAnsi="Times New Roman" w:cs="Times New Roman"/>
          <w:sz w:val="28"/>
          <w:szCs w:val="28"/>
        </w:rPr>
        <w:t>рассказал, что о</w:t>
      </w:r>
      <w:r w:rsidR="008C3D70" w:rsidRPr="008C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коррупционно опасными фун</w:t>
      </w:r>
      <w:r w:rsidR="008C3D70" w:rsidRPr="008C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C3D70" w:rsidRPr="008C3D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 государственных ветеринарных учреждений являются – проведение в</w:t>
      </w:r>
      <w:r w:rsidR="008C3D70" w:rsidRPr="008C3D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3D70" w:rsidRPr="008C3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теринарно-санитарной экспертизы, лабораторных исследований и оформление ветеринарных сопроводительных документов на подконтрольные товары.</w:t>
      </w:r>
      <w:r w:rsid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EED">
        <w:rPr>
          <w:rFonts w:ascii="Times New Roman" w:eastAsia="Calibri" w:hAnsi="Times New Roman" w:cs="Times New Roman"/>
          <w:sz w:val="28"/>
          <w:szCs w:val="28"/>
        </w:rPr>
        <w:t>П</w:t>
      </w:r>
      <w:r w:rsidR="00433EED" w:rsidRPr="00433EED">
        <w:rPr>
          <w:rFonts w:ascii="Times New Roman" w:eastAsia="Calibri" w:hAnsi="Times New Roman" w:cs="Times New Roman"/>
          <w:sz w:val="28"/>
          <w:szCs w:val="28"/>
        </w:rPr>
        <w:t>реступления выявлены на территории Волчихинского района, Мамонтовск</w:t>
      </w:r>
      <w:r w:rsidR="00433EED" w:rsidRPr="00433EED">
        <w:rPr>
          <w:rFonts w:ascii="Times New Roman" w:eastAsia="Calibri" w:hAnsi="Times New Roman" w:cs="Times New Roman"/>
          <w:sz w:val="28"/>
          <w:szCs w:val="28"/>
        </w:rPr>
        <w:t>о</w:t>
      </w:r>
      <w:r w:rsidR="00433EED" w:rsidRPr="00433EED">
        <w:rPr>
          <w:rFonts w:ascii="Times New Roman" w:eastAsia="Calibri" w:hAnsi="Times New Roman" w:cs="Times New Roman"/>
          <w:sz w:val="28"/>
          <w:szCs w:val="28"/>
        </w:rPr>
        <w:t xml:space="preserve">го, </w:t>
      </w:r>
      <w:proofErr w:type="spellStart"/>
      <w:r w:rsidR="00433EED" w:rsidRPr="00433EED">
        <w:rPr>
          <w:rFonts w:ascii="Times New Roman" w:eastAsia="Calibri" w:hAnsi="Times New Roman" w:cs="Times New Roman"/>
          <w:sz w:val="28"/>
          <w:szCs w:val="28"/>
        </w:rPr>
        <w:t>Поспелихинского</w:t>
      </w:r>
      <w:proofErr w:type="spellEnd"/>
      <w:r w:rsidR="00433EED" w:rsidRPr="00433E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33EED" w:rsidRPr="00433EED">
        <w:rPr>
          <w:rFonts w:ascii="Times New Roman" w:eastAsia="Calibri" w:hAnsi="Times New Roman" w:cs="Times New Roman"/>
          <w:sz w:val="28"/>
          <w:szCs w:val="28"/>
        </w:rPr>
        <w:t>Табунского</w:t>
      </w:r>
      <w:proofErr w:type="spellEnd"/>
      <w:r w:rsidR="00433EED">
        <w:rPr>
          <w:rFonts w:ascii="Times New Roman" w:eastAsia="Calibri" w:hAnsi="Times New Roman" w:cs="Times New Roman"/>
          <w:sz w:val="28"/>
          <w:szCs w:val="28"/>
        </w:rPr>
        <w:t>, Хабарского и Троицкого</w:t>
      </w:r>
      <w:r w:rsidR="00433EED" w:rsidRPr="00433EED">
        <w:rPr>
          <w:rFonts w:ascii="Times New Roman" w:eastAsia="Calibri" w:hAnsi="Times New Roman" w:cs="Times New Roman"/>
          <w:sz w:val="28"/>
          <w:szCs w:val="28"/>
        </w:rPr>
        <w:t xml:space="preserve"> районов Алтайск</w:t>
      </w:r>
      <w:r w:rsidR="00433EED" w:rsidRPr="00433EED">
        <w:rPr>
          <w:rFonts w:ascii="Times New Roman" w:eastAsia="Calibri" w:hAnsi="Times New Roman" w:cs="Times New Roman"/>
          <w:sz w:val="28"/>
          <w:szCs w:val="28"/>
        </w:rPr>
        <w:t>о</w:t>
      </w:r>
      <w:r w:rsidR="00433EED" w:rsidRPr="00433EED">
        <w:rPr>
          <w:rFonts w:ascii="Times New Roman" w:eastAsia="Calibri" w:hAnsi="Times New Roman" w:cs="Times New Roman"/>
          <w:sz w:val="28"/>
          <w:szCs w:val="28"/>
        </w:rPr>
        <w:t>го края.</w:t>
      </w:r>
      <w:r w:rsidR="00433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истему борьбы с коррупционными проявлениями в государственной ветеринарной службе края необходимо корректировать с учетом причин и условий им способствующих.</w:t>
      </w:r>
      <w:r w:rsid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проводимых исслед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и оформленных ветеринарных сопроводительных документов не позв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контролировать указанные процессы сплошным методом. </w:t>
      </w:r>
      <w:proofErr w:type="gramStart"/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="004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в электронном виде оформлено 177 миллионов</w:t>
      </w:r>
      <w:proofErr w:type="gramEnd"/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ветеринарных с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проводительных документов. За истекший период текущего года оформлено 45 миллионов документов в электронном виде, проведено более 16</w:t>
      </w:r>
      <w:r w:rsid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миллионов экспертиз, почти 2,5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миллиона исследований.</w:t>
      </w:r>
      <w:r w:rsidR="00B9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5EC" w:rsidRPr="00BE4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возможно применение только выборочного контроля. </w:t>
      </w:r>
      <w:r w:rsidR="00CF25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Усматривается возникновение ситуаций</w:t>
      </w:r>
      <w:r w:rsidR="00B96770" w:rsidRPr="00B9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«мес</w:t>
      </w:r>
      <w:r w:rsidR="00B96770" w:rsidRPr="00B9677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6770" w:rsidRPr="00B96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ничества» и многолетнего знакомства, наличие доверительных отношений каждого ветеринарного специалиста с лицами, проживающими либо заним</w:t>
      </w:r>
      <w:r w:rsidR="00B96770" w:rsidRPr="00B96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6770" w:rsidRPr="00B9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ющимися предпринимательской деятельностью на закрепленной территории обслуживания. </w:t>
      </w:r>
      <w:r w:rsid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5812" w:rsidRP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ктуальным является продолжение практики взаимодействия </w:t>
      </w:r>
      <w:r w:rsidR="004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5812" w:rsidRP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правоохранительными органами в части предоставления информации для </w:t>
      </w:r>
      <w:r w:rsidR="00E15812" w:rsidRP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</w:t>
      </w:r>
      <w:r w:rsidR="003416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5812" w:rsidRP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гласных, так и негласных оперативно-розыскных меропри</w:t>
      </w:r>
      <w:r w:rsidR="00E15812" w:rsidRP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5812" w:rsidRPr="00E15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тий.</w:t>
      </w:r>
      <w:r w:rsidR="00D8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работниками подведомственных управлению ветеринарии Алтайского края у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 подписаны дополнительные соглашения к трудовым догов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об обязанности соблюдения Антикоррупционной политики и иных норм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документов.</w:t>
      </w:r>
      <w:r w:rsidR="006148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плановой основе проводятся ежеквартальные совещ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на которых обсуждаются вопросы недопустимости коррупционных пр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C0" w:rsidRPr="00FC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 и ответственности за их совершение. </w:t>
      </w:r>
    </w:p>
    <w:p w:rsidR="00504B1A" w:rsidRDefault="00D14173" w:rsidP="00504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вызвал интерес членов комиссии</w:t>
      </w:r>
      <w:r w:rsidR="0082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2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8F1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824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комиссии поднимались вопросы </w:t>
      </w:r>
      <w:r w:rsidR="00C0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общественном контроле за выдачей </w:t>
      </w:r>
      <w:r w:rsidR="00C07C6C" w:rsidRPr="00C07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="00C07C6C" w:rsidRPr="00C07C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7C6C" w:rsidRPr="00C07C6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ринарных свидетельств</w:t>
      </w:r>
      <w:r w:rsidR="00C07C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</w:t>
      </w:r>
      <w:r w:rsidR="00B2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тивизации работы по </w:t>
      </w:r>
      <w:r w:rsidR="000B4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профилактич</w:t>
      </w:r>
      <w:r w:rsidR="000B4D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4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мероприятий с сотрудниками учреждений </w:t>
      </w:r>
      <w:r w:rsidR="00B5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8F1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3AD9" w:rsidRPr="001C3AD9">
        <w:rPr>
          <w:rFonts w:ascii="Times New Roman" w:hAnsi="Times New Roman" w:cs="Times New Roman"/>
          <w:sz w:val="28"/>
          <w:szCs w:val="28"/>
        </w:rPr>
        <w:t xml:space="preserve"> 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негативными примерами</w:t>
      </w:r>
      <w:r w:rsidR="001C3AD9" w:rsidRP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54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D9" w:rsidRP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454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C3AD9" w:rsidRP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</w:t>
      </w:r>
      <w:r w:rsidR="00B5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1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1C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гласности через </w:t>
      </w:r>
      <w:r w:rsidR="00841E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СМИ информации</w:t>
      </w:r>
      <w:r w:rsidR="0013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привлечении к уголо</w:t>
      </w:r>
      <w:r w:rsidR="001360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ответственности за</w:t>
      </w:r>
      <w:r w:rsidR="0084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1360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коррупционной направленности</w:t>
      </w:r>
      <w:r w:rsidR="006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33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 w:rsidR="00433E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3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60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ветеринарии.</w:t>
      </w:r>
      <w:r w:rsidR="000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04B1A" w:rsidRDefault="005265F5" w:rsidP="00504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5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федеральный инспектор по Алтайскому краю аппарата</w:t>
      </w:r>
      <w:bookmarkStart w:id="0" w:name="_GoBack"/>
      <w:bookmarkEnd w:id="0"/>
      <w:r w:rsidRPr="0052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</w:t>
      </w:r>
      <w:r w:rsidRPr="005265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26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мочного представителя Президента Российской Федерации в Сибирском фед</w:t>
      </w:r>
      <w:r w:rsidRPr="005265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2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ральном округе </w:t>
      </w:r>
      <w:r w:rsidRPr="00526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Земский</w:t>
      </w:r>
      <w:r w:rsidR="00B16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112B" w:rsidRPr="000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поднял вопрос об отборе </w:t>
      </w:r>
      <w:r w:rsidR="00CE3D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 состава</w:t>
      </w:r>
      <w:r w:rsidR="000C112B" w:rsidRPr="000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</w:t>
      </w:r>
      <w:r w:rsidR="000C112B" w:rsidRPr="000C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службу </w:t>
      </w:r>
      <w:r w:rsidR="00CE3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 </w:t>
      </w:r>
      <w:r w:rsidR="000C112B" w:rsidRPr="000C1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</w:t>
      </w:r>
      <w:r w:rsidR="00CE3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ринарии</w:t>
      </w:r>
      <w:r w:rsidR="0083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обратил внимание, что </w:t>
      </w:r>
      <w:r w:rsidR="0018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r w:rsidR="0083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</w:t>
      </w:r>
      <w:r w:rsidR="00504B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4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специалисте.</w:t>
      </w:r>
      <w:proofErr w:type="gramEnd"/>
      <w:r w:rsidR="0050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Рекомендовал оценить эффективность и достаточность              проведения мероприятий антикоррупционной направленности</w:t>
      </w:r>
      <w:r w:rsidR="0033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учреждения</w:t>
      </w:r>
      <w:r w:rsidR="00B720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ветеринарии.</w:t>
      </w:r>
    </w:p>
    <w:p w:rsidR="00261D64" w:rsidRPr="00AD231D" w:rsidRDefault="005C3395" w:rsidP="00504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мер </w:t>
      </w:r>
      <w:r w:rsidR="00AD2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42FE" w:rsidRP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B742FE" w:rsidRP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r w:rsid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</w:t>
      </w:r>
      <w:r w:rsidR="00B742FE" w:rsidRP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</w:t>
      </w:r>
      <w:r w:rsidR="00B742FE" w:rsidRP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B742FE" w:rsidRPr="00B7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</w:t>
      </w:r>
      <w:r w:rsidR="00141ABD" w:rsidRPr="0014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ABD" w:rsidRPr="003C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 </w:t>
      </w:r>
      <w:proofErr w:type="spellStart"/>
      <w:r w:rsidR="00141ABD" w:rsidRPr="003C5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Лаас</w:t>
      </w:r>
      <w:proofErr w:type="spellEnd"/>
      <w:r w:rsidR="00141ABD" w:rsidRPr="0014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управл</w:t>
      </w:r>
      <w:r w:rsidR="00141ABD" w:rsidRPr="00141A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ABD" w:rsidRPr="0014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ветеринарии Алтайского края </w:t>
      </w:r>
      <w:r w:rsidR="00141A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 создании внутренней службы безопасности.</w:t>
      </w:r>
      <w:proofErr w:type="gramEnd"/>
    </w:p>
    <w:p w:rsidR="007A159F" w:rsidRDefault="00433EED" w:rsidP="00AD23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итогам заседания к</w:t>
      </w:r>
      <w:r w:rsidR="003B707E">
        <w:rPr>
          <w:rFonts w:ascii="Times New Roman" w:hAnsi="Times New Roman" w:cs="Times New Roman"/>
          <w:iCs/>
          <w:sz w:val="28"/>
          <w:szCs w:val="28"/>
        </w:rPr>
        <w:t>омиссией приняты</w:t>
      </w:r>
      <w:r w:rsidR="004078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078EC" w:rsidRPr="00F23AF7">
        <w:rPr>
          <w:rFonts w:ascii="Times New Roman" w:hAnsi="Times New Roman" w:cs="Times New Roman"/>
          <w:iCs/>
          <w:sz w:val="28"/>
          <w:szCs w:val="28"/>
        </w:rPr>
        <w:t>решени</w:t>
      </w:r>
      <w:r w:rsidR="003B707E">
        <w:rPr>
          <w:rFonts w:ascii="Times New Roman" w:hAnsi="Times New Roman" w:cs="Times New Roman"/>
          <w:iCs/>
          <w:sz w:val="28"/>
          <w:szCs w:val="28"/>
        </w:rPr>
        <w:t>я</w:t>
      </w:r>
      <w:r w:rsidR="004078EC" w:rsidRPr="00F23A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707E">
        <w:rPr>
          <w:rFonts w:ascii="Times New Roman" w:hAnsi="Times New Roman" w:cs="Times New Roman"/>
          <w:iCs/>
          <w:sz w:val="28"/>
          <w:szCs w:val="28"/>
        </w:rPr>
        <w:t>по минимизации ко</w:t>
      </w:r>
      <w:r w:rsidR="003B707E">
        <w:rPr>
          <w:rFonts w:ascii="Times New Roman" w:hAnsi="Times New Roman" w:cs="Times New Roman"/>
          <w:iCs/>
          <w:sz w:val="28"/>
          <w:szCs w:val="28"/>
        </w:rPr>
        <w:t>р</w:t>
      </w:r>
      <w:r w:rsidR="003B707E">
        <w:rPr>
          <w:rFonts w:ascii="Times New Roman" w:hAnsi="Times New Roman" w:cs="Times New Roman"/>
          <w:iCs/>
          <w:sz w:val="28"/>
          <w:szCs w:val="28"/>
        </w:rPr>
        <w:t xml:space="preserve">рупционных рисков в сфере ветеринарии и </w:t>
      </w:r>
      <w:r w:rsidR="00FA4943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B707E">
        <w:rPr>
          <w:rFonts w:ascii="Times New Roman" w:hAnsi="Times New Roman" w:cs="Times New Roman"/>
          <w:iCs/>
          <w:sz w:val="28"/>
          <w:szCs w:val="28"/>
        </w:rPr>
        <w:t>профилактике коррупционных правонарушений.</w:t>
      </w:r>
    </w:p>
    <w:p w:rsidR="00FA4943" w:rsidRPr="005029FC" w:rsidRDefault="00EB4E3B" w:rsidP="00EB4E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EB4E3B">
        <w:rPr>
          <w:rFonts w:ascii="Times New Roman" w:hAnsi="Times New Roman" w:cs="Times New Roman"/>
          <w:iCs/>
          <w:sz w:val="28"/>
          <w:szCs w:val="28"/>
        </w:rPr>
        <w:t>ассмотрение вопроса «О принимаемых мерах по профилактике корру</w:t>
      </w:r>
      <w:r w:rsidRPr="00EB4E3B">
        <w:rPr>
          <w:rFonts w:ascii="Times New Roman" w:hAnsi="Times New Roman" w:cs="Times New Roman"/>
          <w:iCs/>
          <w:sz w:val="28"/>
          <w:szCs w:val="28"/>
        </w:rPr>
        <w:t>п</w:t>
      </w:r>
      <w:r w:rsidRPr="00EB4E3B">
        <w:rPr>
          <w:rFonts w:ascii="Times New Roman" w:hAnsi="Times New Roman" w:cs="Times New Roman"/>
          <w:iCs/>
          <w:sz w:val="28"/>
          <w:szCs w:val="28"/>
        </w:rPr>
        <w:t>ционных правонарушений при реализации бюджетных средств, выделенных на строительство и ремонт дорог  в Алтайском крае, а также деятельности пр</w:t>
      </w:r>
      <w:r w:rsidRPr="00EB4E3B">
        <w:rPr>
          <w:rFonts w:ascii="Times New Roman" w:hAnsi="Times New Roman" w:cs="Times New Roman"/>
          <w:iCs/>
          <w:sz w:val="28"/>
          <w:szCs w:val="28"/>
        </w:rPr>
        <w:t>а</w:t>
      </w:r>
      <w:r w:rsidRPr="00EB4E3B">
        <w:rPr>
          <w:rFonts w:ascii="Times New Roman" w:hAnsi="Times New Roman" w:cs="Times New Roman"/>
          <w:iCs/>
          <w:sz w:val="28"/>
          <w:szCs w:val="28"/>
        </w:rPr>
        <w:t>воохранительных органов по расследованию преступлений в данной сфере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EB4E3B">
        <w:rPr>
          <w:rFonts w:ascii="Times New Roman" w:hAnsi="Times New Roman" w:cs="Times New Roman"/>
          <w:iCs/>
          <w:sz w:val="28"/>
          <w:szCs w:val="28"/>
        </w:rPr>
        <w:t xml:space="preserve"> перенесено на 2022 год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FA4943" w:rsidRPr="005029FC" w:rsidSect="009C4FBF">
      <w:headerReference w:type="default" r:id="rId7"/>
      <w:pgSz w:w="11906" w:h="16838"/>
      <w:pgMar w:top="1021" w:right="794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64" w:rsidRDefault="00D77164">
      <w:pPr>
        <w:spacing w:after="0" w:line="240" w:lineRule="auto"/>
      </w:pPr>
      <w:r>
        <w:separator/>
      </w:r>
    </w:p>
  </w:endnote>
  <w:endnote w:type="continuationSeparator" w:id="0">
    <w:p w:rsidR="00D77164" w:rsidRDefault="00D7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64" w:rsidRDefault="00D77164">
      <w:pPr>
        <w:spacing w:after="0" w:line="240" w:lineRule="auto"/>
      </w:pPr>
      <w:r>
        <w:separator/>
      </w:r>
    </w:p>
  </w:footnote>
  <w:footnote w:type="continuationSeparator" w:id="0">
    <w:p w:rsidR="00D77164" w:rsidRDefault="00D7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89844"/>
      <w:docPartObj>
        <w:docPartGallery w:val="Page Numbers (Top of Page)"/>
        <w:docPartUnique/>
      </w:docPartObj>
    </w:sdtPr>
    <w:sdtEndPr/>
    <w:sdtContent>
      <w:p w:rsidR="00BD66D0" w:rsidRDefault="00E41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B1">
          <w:rPr>
            <w:noProof/>
          </w:rPr>
          <w:t>2</w:t>
        </w:r>
        <w:r>
          <w:fldChar w:fldCharType="end"/>
        </w:r>
      </w:p>
    </w:sdtContent>
  </w:sdt>
  <w:p w:rsidR="00BD66D0" w:rsidRDefault="00D77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EC"/>
    <w:rsid w:val="0001007E"/>
    <w:rsid w:val="00014C77"/>
    <w:rsid w:val="000313CA"/>
    <w:rsid w:val="00035D43"/>
    <w:rsid w:val="00052A1D"/>
    <w:rsid w:val="00061543"/>
    <w:rsid w:val="00061DC5"/>
    <w:rsid w:val="00066EC3"/>
    <w:rsid w:val="00087330"/>
    <w:rsid w:val="000A114A"/>
    <w:rsid w:val="000B4DEC"/>
    <w:rsid w:val="000B61F3"/>
    <w:rsid w:val="000C112B"/>
    <w:rsid w:val="000C4A07"/>
    <w:rsid w:val="000E7FA6"/>
    <w:rsid w:val="000F0C52"/>
    <w:rsid w:val="00110AF4"/>
    <w:rsid w:val="00136071"/>
    <w:rsid w:val="00141ABD"/>
    <w:rsid w:val="00144D05"/>
    <w:rsid w:val="00151DAC"/>
    <w:rsid w:val="0015675B"/>
    <w:rsid w:val="00165C76"/>
    <w:rsid w:val="001769C0"/>
    <w:rsid w:val="00185EDD"/>
    <w:rsid w:val="0019259A"/>
    <w:rsid w:val="001A268E"/>
    <w:rsid w:val="001C3AD9"/>
    <w:rsid w:val="001C640D"/>
    <w:rsid w:val="001D6E0C"/>
    <w:rsid w:val="001E7C33"/>
    <w:rsid w:val="0020063B"/>
    <w:rsid w:val="00200D8C"/>
    <w:rsid w:val="00227C32"/>
    <w:rsid w:val="002317C6"/>
    <w:rsid w:val="00233EF2"/>
    <w:rsid w:val="00234E28"/>
    <w:rsid w:val="00261A78"/>
    <w:rsid w:val="00261D64"/>
    <w:rsid w:val="00262986"/>
    <w:rsid w:val="002670B5"/>
    <w:rsid w:val="00277C07"/>
    <w:rsid w:val="0029190F"/>
    <w:rsid w:val="002A690D"/>
    <w:rsid w:val="002B2D55"/>
    <w:rsid w:val="002C1F4B"/>
    <w:rsid w:val="002D5AF9"/>
    <w:rsid w:val="002E5814"/>
    <w:rsid w:val="002F0E3D"/>
    <w:rsid w:val="0030530A"/>
    <w:rsid w:val="00321367"/>
    <w:rsid w:val="00322113"/>
    <w:rsid w:val="003319C4"/>
    <w:rsid w:val="003337E8"/>
    <w:rsid w:val="00341603"/>
    <w:rsid w:val="00343639"/>
    <w:rsid w:val="003552E4"/>
    <w:rsid w:val="00386BAE"/>
    <w:rsid w:val="0039567F"/>
    <w:rsid w:val="003A3B35"/>
    <w:rsid w:val="003A7A46"/>
    <w:rsid w:val="003B707E"/>
    <w:rsid w:val="003C17D0"/>
    <w:rsid w:val="003C5628"/>
    <w:rsid w:val="003C5796"/>
    <w:rsid w:val="003C7D20"/>
    <w:rsid w:val="003D0797"/>
    <w:rsid w:val="003D2422"/>
    <w:rsid w:val="003D5BD8"/>
    <w:rsid w:val="003D7FED"/>
    <w:rsid w:val="003E1B6B"/>
    <w:rsid w:val="003E35B9"/>
    <w:rsid w:val="003F078C"/>
    <w:rsid w:val="004078EC"/>
    <w:rsid w:val="00407B01"/>
    <w:rsid w:val="00433EED"/>
    <w:rsid w:val="00443D7C"/>
    <w:rsid w:val="00450FF2"/>
    <w:rsid w:val="0045433B"/>
    <w:rsid w:val="0046485D"/>
    <w:rsid w:val="00466FC3"/>
    <w:rsid w:val="004678C3"/>
    <w:rsid w:val="00480E0E"/>
    <w:rsid w:val="0048383B"/>
    <w:rsid w:val="00484BBB"/>
    <w:rsid w:val="004A0365"/>
    <w:rsid w:val="004A2CC8"/>
    <w:rsid w:val="004A4ABF"/>
    <w:rsid w:val="004A4AE8"/>
    <w:rsid w:val="004D49EF"/>
    <w:rsid w:val="004F3897"/>
    <w:rsid w:val="005010FE"/>
    <w:rsid w:val="005029FC"/>
    <w:rsid w:val="00504B1A"/>
    <w:rsid w:val="005111E2"/>
    <w:rsid w:val="00512EB1"/>
    <w:rsid w:val="00517189"/>
    <w:rsid w:val="00521704"/>
    <w:rsid w:val="00522B1A"/>
    <w:rsid w:val="0052430C"/>
    <w:rsid w:val="0052603A"/>
    <w:rsid w:val="005265F5"/>
    <w:rsid w:val="005605B6"/>
    <w:rsid w:val="0056095C"/>
    <w:rsid w:val="00586C19"/>
    <w:rsid w:val="005A237B"/>
    <w:rsid w:val="005A6D68"/>
    <w:rsid w:val="005B35DA"/>
    <w:rsid w:val="005B4644"/>
    <w:rsid w:val="005B4975"/>
    <w:rsid w:val="005C3395"/>
    <w:rsid w:val="005C5091"/>
    <w:rsid w:val="005D2CDA"/>
    <w:rsid w:val="005D3F58"/>
    <w:rsid w:val="005D58D9"/>
    <w:rsid w:val="005D6853"/>
    <w:rsid w:val="00601EB5"/>
    <w:rsid w:val="006148D7"/>
    <w:rsid w:val="006203D1"/>
    <w:rsid w:val="00624522"/>
    <w:rsid w:val="00630975"/>
    <w:rsid w:val="00635D28"/>
    <w:rsid w:val="00647216"/>
    <w:rsid w:val="006520B2"/>
    <w:rsid w:val="00653CAF"/>
    <w:rsid w:val="00664E51"/>
    <w:rsid w:val="006A0556"/>
    <w:rsid w:val="006A77B6"/>
    <w:rsid w:val="006A7C4C"/>
    <w:rsid w:val="006B6E79"/>
    <w:rsid w:val="006D5193"/>
    <w:rsid w:val="006E2A1D"/>
    <w:rsid w:val="006E44AA"/>
    <w:rsid w:val="00700E2A"/>
    <w:rsid w:val="007355F6"/>
    <w:rsid w:val="0074662C"/>
    <w:rsid w:val="00765002"/>
    <w:rsid w:val="007742AC"/>
    <w:rsid w:val="00790C9A"/>
    <w:rsid w:val="007A159F"/>
    <w:rsid w:val="007A7495"/>
    <w:rsid w:val="007C1BC9"/>
    <w:rsid w:val="007C4F4F"/>
    <w:rsid w:val="007D038F"/>
    <w:rsid w:val="007D6F0C"/>
    <w:rsid w:val="007E30D7"/>
    <w:rsid w:val="007E4E8B"/>
    <w:rsid w:val="007F49F7"/>
    <w:rsid w:val="00820DB2"/>
    <w:rsid w:val="00824462"/>
    <w:rsid w:val="008368A7"/>
    <w:rsid w:val="00841E63"/>
    <w:rsid w:val="00846E21"/>
    <w:rsid w:val="00877692"/>
    <w:rsid w:val="008A5288"/>
    <w:rsid w:val="008A75F7"/>
    <w:rsid w:val="008B69BD"/>
    <w:rsid w:val="008C3D70"/>
    <w:rsid w:val="008D2427"/>
    <w:rsid w:val="008D2D80"/>
    <w:rsid w:val="008E066D"/>
    <w:rsid w:val="008E4531"/>
    <w:rsid w:val="008E55A2"/>
    <w:rsid w:val="008F13E9"/>
    <w:rsid w:val="00905272"/>
    <w:rsid w:val="00905D47"/>
    <w:rsid w:val="009123C0"/>
    <w:rsid w:val="00913D77"/>
    <w:rsid w:val="00950994"/>
    <w:rsid w:val="00956E97"/>
    <w:rsid w:val="00964791"/>
    <w:rsid w:val="009854BE"/>
    <w:rsid w:val="00987385"/>
    <w:rsid w:val="009A4AA7"/>
    <w:rsid w:val="009B284C"/>
    <w:rsid w:val="009C1EEC"/>
    <w:rsid w:val="009F63D8"/>
    <w:rsid w:val="00A101FB"/>
    <w:rsid w:val="00A12261"/>
    <w:rsid w:val="00A3217E"/>
    <w:rsid w:val="00A35533"/>
    <w:rsid w:val="00A45A1D"/>
    <w:rsid w:val="00A45CBD"/>
    <w:rsid w:val="00A55042"/>
    <w:rsid w:val="00A5709F"/>
    <w:rsid w:val="00A65F77"/>
    <w:rsid w:val="00A83013"/>
    <w:rsid w:val="00AA28E5"/>
    <w:rsid w:val="00AA38FD"/>
    <w:rsid w:val="00AC76A4"/>
    <w:rsid w:val="00AD105E"/>
    <w:rsid w:val="00AD231D"/>
    <w:rsid w:val="00AE0F4C"/>
    <w:rsid w:val="00AE6415"/>
    <w:rsid w:val="00B10196"/>
    <w:rsid w:val="00B162F6"/>
    <w:rsid w:val="00B25790"/>
    <w:rsid w:val="00B36E75"/>
    <w:rsid w:val="00B541E6"/>
    <w:rsid w:val="00B57E21"/>
    <w:rsid w:val="00B72067"/>
    <w:rsid w:val="00B72679"/>
    <w:rsid w:val="00B742FE"/>
    <w:rsid w:val="00B82914"/>
    <w:rsid w:val="00B84F15"/>
    <w:rsid w:val="00B86367"/>
    <w:rsid w:val="00B95C56"/>
    <w:rsid w:val="00B96770"/>
    <w:rsid w:val="00B97AF1"/>
    <w:rsid w:val="00BB067D"/>
    <w:rsid w:val="00BB178A"/>
    <w:rsid w:val="00BD1279"/>
    <w:rsid w:val="00BE45EC"/>
    <w:rsid w:val="00BF1056"/>
    <w:rsid w:val="00BF272E"/>
    <w:rsid w:val="00BF5E1B"/>
    <w:rsid w:val="00C06B03"/>
    <w:rsid w:val="00C07C6C"/>
    <w:rsid w:val="00C13072"/>
    <w:rsid w:val="00C1440A"/>
    <w:rsid w:val="00C15291"/>
    <w:rsid w:val="00C1574F"/>
    <w:rsid w:val="00C4259E"/>
    <w:rsid w:val="00C42E11"/>
    <w:rsid w:val="00C44E54"/>
    <w:rsid w:val="00C44F20"/>
    <w:rsid w:val="00C50432"/>
    <w:rsid w:val="00C62A9A"/>
    <w:rsid w:val="00C868A1"/>
    <w:rsid w:val="00C870FD"/>
    <w:rsid w:val="00CA4EA3"/>
    <w:rsid w:val="00CE1204"/>
    <w:rsid w:val="00CE3D58"/>
    <w:rsid w:val="00CF255B"/>
    <w:rsid w:val="00D14173"/>
    <w:rsid w:val="00D168A5"/>
    <w:rsid w:val="00D206E8"/>
    <w:rsid w:val="00D34CFF"/>
    <w:rsid w:val="00D65A15"/>
    <w:rsid w:val="00D77164"/>
    <w:rsid w:val="00D80226"/>
    <w:rsid w:val="00D81F17"/>
    <w:rsid w:val="00D8245A"/>
    <w:rsid w:val="00D8420F"/>
    <w:rsid w:val="00D942A4"/>
    <w:rsid w:val="00DA485B"/>
    <w:rsid w:val="00DC56BB"/>
    <w:rsid w:val="00DE5AD1"/>
    <w:rsid w:val="00DE66E0"/>
    <w:rsid w:val="00DF763B"/>
    <w:rsid w:val="00E15812"/>
    <w:rsid w:val="00E4134D"/>
    <w:rsid w:val="00E43300"/>
    <w:rsid w:val="00E441B1"/>
    <w:rsid w:val="00E45F8A"/>
    <w:rsid w:val="00E56B9E"/>
    <w:rsid w:val="00E6412A"/>
    <w:rsid w:val="00E6544A"/>
    <w:rsid w:val="00E73EA7"/>
    <w:rsid w:val="00E802F5"/>
    <w:rsid w:val="00E921EF"/>
    <w:rsid w:val="00E93067"/>
    <w:rsid w:val="00EA1567"/>
    <w:rsid w:val="00EA3CC7"/>
    <w:rsid w:val="00EB4E3B"/>
    <w:rsid w:val="00EC2504"/>
    <w:rsid w:val="00ED0537"/>
    <w:rsid w:val="00ED6703"/>
    <w:rsid w:val="00EE4C83"/>
    <w:rsid w:val="00EF1103"/>
    <w:rsid w:val="00F028B7"/>
    <w:rsid w:val="00F161EB"/>
    <w:rsid w:val="00F174E9"/>
    <w:rsid w:val="00F208A0"/>
    <w:rsid w:val="00F53921"/>
    <w:rsid w:val="00F77D80"/>
    <w:rsid w:val="00F84C14"/>
    <w:rsid w:val="00F860C4"/>
    <w:rsid w:val="00F90458"/>
    <w:rsid w:val="00F90B51"/>
    <w:rsid w:val="00F9295F"/>
    <w:rsid w:val="00F96723"/>
    <w:rsid w:val="00FA3C74"/>
    <w:rsid w:val="00FA4943"/>
    <w:rsid w:val="00FB2D88"/>
    <w:rsid w:val="00FC20C0"/>
    <w:rsid w:val="00FD1E4E"/>
    <w:rsid w:val="00FD774D"/>
    <w:rsid w:val="00FE0E80"/>
    <w:rsid w:val="00FE70F4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8EC"/>
  </w:style>
  <w:style w:type="paragraph" w:styleId="a5">
    <w:name w:val="Normal (Web)"/>
    <w:basedOn w:val="a"/>
    <w:uiPriority w:val="99"/>
    <w:semiHidden/>
    <w:unhideWhenUsed/>
    <w:rsid w:val="0030530A"/>
    <w:rPr>
      <w:rFonts w:ascii="Times New Roman" w:hAnsi="Times New Roman" w:cs="Times New Roman"/>
      <w:sz w:val="24"/>
      <w:szCs w:val="24"/>
    </w:rPr>
  </w:style>
  <w:style w:type="paragraph" w:styleId="a6">
    <w:name w:val="Revision"/>
    <w:hidden/>
    <w:uiPriority w:val="99"/>
    <w:semiHidden/>
    <w:rsid w:val="00E654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6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 А.Н.</dc:creator>
  <cp:keywords/>
  <dc:description/>
  <cp:lastModifiedBy>Ивлева И.В.</cp:lastModifiedBy>
  <cp:revision>114</cp:revision>
  <cp:lastPrinted>2021-10-14T10:46:00Z</cp:lastPrinted>
  <dcterms:created xsi:type="dcterms:W3CDTF">2021-03-16T05:01:00Z</dcterms:created>
  <dcterms:modified xsi:type="dcterms:W3CDTF">2021-10-15T04:25:00Z</dcterms:modified>
</cp:coreProperties>
</file>